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A3" w:rsidRPr="00FF19A3" w:rsidRDefault="00FF19A3">
      <w:pPr>
        <w:spacing w:after="0" w:line="239" w:lineRule="auto"/>
        <w:ind w:left="1208" w:right="11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19A3">
        <w:rPr>
          <w:rFonts w:ascii="Times New Roman" w:eastAsia="Times New Roman" w:hAnsi="Times New Roman" w:cs="Times New Roman"/>
          <w:b/>
          <w:sz w:val="28"/>
        </w:rPr>
        <w:t>Žiadosť o poskytnutie dotácie na rok</w:t>
      </w:r>
      <w:r w:rsidR="0004639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F19A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401B" w:rsidRPr="00FF19A3" w:rsidRDefault="0004639D">
      <w:pPr>
        <w:spacing w:after="0" w:line="239" w:lineRule="auto"/>
        <w:ind w:left="1208" w:right="1140"/>
        <w:jc w:val="center"/>
        <w:rPr>
          <w:b/>
        </w:rPr>
      </w:pPr>
      <w:r w:rsidRPr="00FF19A3">
        <w:rPr>
          <w:rFonts w:ascii="Times New Roman" w:eastAsia="Times New Roman" w:hAnsi="Times New Roman" w:cs="Times New Roman"/>
          <w:b/>
          <w:sz w:val="28"/>
        </w:rPr>
        <w:t>O</w:t>
      </w:r>
      <w:r w:rsidR="00FF19A3" w:rsidRPr="00FF19A3">
        <w:rPr>
          <w:rFonts w:ascii="Times New Roman" w:eastAsia="Times New Roman" w:hAnsi="Times New Roman" w:cs="Times New Roman"/>
          <w:b/>
          <w:sz w:val="28"/>
        </w:rPr>
        <w:t>blasť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55612">
        <w:rPr>
          <w:rFonts w:ascii="Times New Roman" w:eastAsia="Times New Roman" w:hAnsi="Times New Roman" w:cs="Times New Roman"/>
          <w:b/>
          <w:sz w:val="28"/>
        </w:rPr>
        <w:t>........................</w:t>
      </w:r>
    </w:p>
    <w:p w:rsidR="00B5401B" w:rsidRPr="00FF19A3" w:rsidRDefault="00FF19A3">
      <w:pPr>
        <w:spacing w:after="0"/>
        <w:ind w:left="250"/>
        <w:rPr>
          <w:b/>
        </w:rPr>
      </w:pPr>
      <w:r w:rsidRPr="00FF19A3">
        <w:rPr>
          <w:rFonts w:ascii="Times New Roman" w:eastAsia="Times New Roman" w:hAnsi="Times New Roman" w:cs="Times New Roman"/>
          <w:b/>
          <w:sz w:val="28"/>
        </w:rPr>
        <w:t xml:space="preserve">(podľa § 2 VZN mesta Malacky o poskytovaní dotácií z rozpočtu mesta) </w:t>
      </w:r>
    </w:p>
    <w:p w:rsidR="00B5401B" w:rsidRDefault="00FF19A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401B" w:rsidRPr="00FF19A3" w:rsidRDefault="00FF19A3">
      <w:pPr>
        <w:spacing w:after="0"/>
        <w:ind w:left="-5" w:hanging="10"/>
        <w:rPr>
          <w:b/>
        </w:rPr>
      </w:pPr>
      <w:r w:rsidRPr="00FF19A3">
        <w:rPr>
          <w:rFonts w:ascii="Times New Roman" w:eastAsia="Times New Roman" w:hAnsi="Times New Roman" w:cs="Times New Roman"/>
          <w:b/>
          <w:sz w:val="26"/>
        </w:rPr>
        <w:t xml:space="preserve">Žiadateľ: </w:t>
      </w:r>
    </w:p>
    <w:tbl>
      <w:tblPr>
        <w:tblStyle w:val="TableGrid"/>
        <w:tblW w:w="9211" w:type="dxa"/>
        <w:tblInd w:w="-108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B5401B" w:rsidTr="00437CD0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Názov alebo obchodné meno: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72"/>
              <w:jc w:val="center"/>
            </w:pPr>
          </w:p>
        </w:tc>
      </w:tr>
      <w:tr w:rsidR="00B5401B" w:rsidTr="00437CD0">
        <w:trPr>
          <w:trHeight w:val="3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Sídlo: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69"/>
              <w:jc w:val="center"/>
            </w:pPr>
          </w:p>
        </w:tc>
      </w:tr>
      <w:tr w:rsidR="00B5401B" w:rsidTr="00437CD0">
        <w:trPr>
          <w:trHeight w:val="3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IČO: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69"/>
              <w:jc w:val="center"/>
            </w:pPr>
          </w:p>
        </w:tc>
      </w:tr>
      <w:tr w:rsidR="00B5401B" w:rsidTr="00437CD0">
        <w:trPr>
          <w:trHeight w:val="3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Právna forma: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72"/>
              <w:jc w:val="center"/>
            </w:pPr>
          </w:p>
        </w:tc>
      </w:tr>
      <w:tr w:rsidR="00B5401B" w:rsidTr="00437CD0">
        <w:trPr>
          <w:trHeight w:val="6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Meno, priezvisko a funkcia štatutárneho zástupcu: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70"/>
              <w:jc w:val="center"/>
            </w:pPr>
          </w:p>
        </w:tc>
      </w:tr>
      <w:tr w:rsidR="00B5401B" w:rsidTr="00437CD0">
        <w:trPr>
          <w:trHeight w:val="6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Telefónny kontakt na štatutárneho zástupcu: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70"/>
              <w:jc w:val="center"/>
            </w:pPr>
          </w:p>
        </w:tc>
      </w:tr>
      <w:tr w:rsidR="00B5401B" w:rsidTr="00437CD0">
        <w:trPr>
          <w:trHeight w:val="3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Email štatutárneho zástupcu: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B5401B">
            <w:pPr>
              <w:ind w:left="69"/>
              <w:jc w:val="center"/>
            </w:pPr>
          </w:p>
        </w:tc>
      </w:tr>
      <w:tr w:rsidR="00B5401B" w:rsidTr="00437CD0">
        <w:trPr>
          <w:trHeight w:val="6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r>
              <w:rPr>
                <w:rFonts w:ascii="Times New Roman" w:eastAsia="Times New Roman" w:hAnsi="Times New Roman" w:cs="Times New Roman"/>
                <w:sz w:val="26"/>
              </w:rPr>
              <w:t xml:space="preserve">Bankové spojenie (číslo účtu IBAN, názov banky):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Default="00FF19A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B5401B" w:rsidRDefault="00FF19A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5401B" w:rsidRPr="00966FAE" w:rsidRDefault="00373455">
      <w:pPr>
        <w:spacing w:after="0"/>
        <w:ind w:left="-5" w:hanging="10"/>
        <w:rPr>
          <w:b/>
          <w:color w:val="auto"/>
        </w:rPr>
      </w:pPr>
      <w:r w:rsidRPr="00966FAE">
        <w:rPr>
          <w:rFonts w:ascii="Times New Roman" w:eastAsia="Times New Roman" w:hAnsi="Times New Roman" w:cs="Times New Roman"/>
          <w:b/>
          <w:color w:val="auto"/>
          <w:sz w:val="26"/>
        </w:rPr>
        <w:t>Podrobné informácie o požadovanej</w:t>
      </w:r>
      <w:r w:rsidR="00FF19A3" w:rsidRPr="00966FAE">
        <w:rPr>
          <w:rFonts w:ascii="Times New Roman" w:eastAsia="Times New Roman" w:hAnsi="Times New Roman" w:cs="Times New Roman"/>
          <w:b/>
          <w:color w:val="auto"/>
          <w:sz w:val="26"/>
        </w:rPr>
        <w:t xml:space="preserve"> dotáci</w:t>
      </w:r>
      <w:r w:rsidRPr="00966FAE">
        <w:rPr>
          <w:rFonts w:ascii="Times New Roman" w:eastAsia="Times New Roman" w:hAnsi="Times New Roman" w:cs="Times New Roman"/>
          <w:b/>
          <w:color w:val="auto"/>
          <w:sz w:val="26"/>
        </w:rPr>
        <w:t>i</w:t>
      </w:r>
      <w:r w:rsidR="00FF19A3" w:rsidRPr="00966FAE">
        <w:rPr>
          <w:rFonts w:ascii="Times New Roman" w:eastAsia="Times New Roman" w:hAnsi="Times New Roman" w:cs="Times New Roman"/>
          <w:b/>
          <w:color w:val="auto"/>
          <w:sz w:val="26"/>
        </w:rPr>
        <w:t xml:space="preserve">: </w:t>
      </w:r>
    </w:p>
    <w:tbl>
      <w:tblPr>
        <w:tblStyle w:val="TableGrid"/>
        <w:tblW w:w="9211" w:type="dxa"/>
        <w:tblInd w:w="-108" w:type="dxa"/>
        <w:tblCellMar>
          <w:top w:w="6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966FAE" w:rsidRPr="00966FAE" w:rsidTr="00373455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rPr>
                <w:b/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Dotácia na činnosť: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ind w:right="47"/>
              <w:jc w:val="center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áno - nie </w:t>
            </w:r>
          </w:p>
        </w:tc>
      </w:tr>
      <w:tr w:rsidR="00966FAE" w:rsidRPr="00966FAE" w:rsidTr="00373455">
        <w:trPr>
          <w:trHeight w:val="4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Účel použitia dotácie: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966FAE" w:rsidRPr="00966FAE" w:rsidTr="00373455">
        <w:trPr>
          <w:trHeight w:val="4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Popis použitia dotácie: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966FAE" w:rsidRPr="00966FAE" w:rsidTr="00373455">
        <w:trPr>
          <w:trHeight w:val="3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Miesto realizácie: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966FAE" w:rsidRPr="00966FAE" w:rsidTr="00373455">
        <w:trPr>
          <w:trHeight w:val="35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Cieľová skupina</w:t>
            </w:r>
            <w:r w:rsidR="00D44D25"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(napr. deti a mládež, seniori, zdravotne postihnutí a iné)</w:t>
            </w: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  <w:tr w:rsidR="00966FAE" w:rsidRPr="00966FAE" w:rsidTr="00373455">
        <w:trPr>
          <w:trHeight w:val="3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rPr>
                <w:b/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Dotácia na akciu/podujatie</w:t>
            </w:r>
            <w:r w:rsidR="00D44D25" w:rsidRPr="00966FAE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 (rezerva)</w:t>
            </w:r>
            <w:r w:rsidRPr="00966FAE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ind w:right="46"/>
              <w:jc w:val="center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áno - nie </w:t>
            </w:r>
          </w:p>
        </w:tc>
      </w:tr>
      <w:tr w:rsidR="00966FAE" w:rsidRPr="00966FAE" w:rsidTr="00373455">
        <w:trPr>
          <w:trHeight w:val="6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Názov, termín, čas a miesto konania akcie/podujatia: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B5401B">
            <w:pPr>
              <w:ind w:left="20"/>
              <w:jc w:val="center"/>
              <w:rPr>
                <w:color w:val="auto"/>
              </w:rPr>
            </w:pPr>
          </w:p>
        </w:tc>
      </w:tr>
      <w:tr w:rsidR="00966FAE" w:rsidRPr="00966FAE" w:rsidTr="00373455">
        <w:trPr>
          <w:trHeight w:val="6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Usporiadateľ a spoluorganizátori akcie/podujatia: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B5401B">
            <w:pPr>
              <w:ind w:left="20"/>
              <w:jc w:val="center"/>
              <w:rPr>
                <w:color w:val="auto"/>
              </w:rPr>
            </w:pPr>
          </w:p>
        </w:tc>
      </w:tr>
      <w:tr w:rsidR="00966FAE" w:rsidRPr="00966FAE" w:rsidTr="00373455">
        <w:trPr>
          <w:trHeight w:val="6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FF19A3">
            <w:pPr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Charakter podujatia (mestský, regionálny, celoslovenský, medzinárodný):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1B" w:rsidRPr="00966FAE" w:rsidRDefault="00B5401B">
            <w:pPr>
              <w:ind w:left="20"/>
              <w:jc w:val="center"/>
              <w:rPr>
                <w:color w:val="auto"/>
              </w:rPr>
            </w:pPr>
          </w:p>
        </w:tc>
      </w:tr>
      <w:tr w:rsidR="00966FAE" w:rsidRPr="00966FAE" w:rsidTr="00373455">
        <w:trPr>
          <w:trHeight w:val="3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Účel použitia dotácie: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ind w:left="20"/>
              <w:jc w:val="center"/>
              <w:rPr>
                <w:color w:val="auto"/>
              </w:rPr>
            </w:pPr>
          </w:p>
        </w:tc>
      </w:tr>
      <w:tr w:rsidR="00966FAE" w:rsidRPr="00966FAE" w:rsidTr="00373455">
        <w:trPr>
          <w:trHeight w:val="3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Popis použitia dotácie: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ind w:left="20"/>
              <w:jc w:val="center"/>
              <w:rPr>
                <w:color w:val="auto"/>
              </w:rPr>
            </w:pPr>
          </w:p>
        </w:tc>
      </w:tr>
      <w:tr w:rsidR="00966FAE" w:rsidRPr="00966FAE" w:rsidTr="00373455">
        <w:trPr>
          <w:trHeight w:val="3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Miesto realizácie: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ind w:left="20"/>
              <w:jc w:val="center"/>
              <w:rPr>
                <w:color w:val="auto"/>
              </w:rPr>
            </w:pPr>
          </w:p>
        </w:tc>
      </w:tr>
      <w:tr w:rsidR="00966FAE" w:rsidRPr="00966FAE" w:rsidTr="00373455">
        <w:trPr>
          <w:trHeight w:val="3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Cieľová skupina</w:t>
            </w:r>
            <w:r w:rsidR="00D44D25"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(napr. deti a mládež, seniori, zdravotne postihnutí a iné)</w:t>
            </w: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>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55" w:rsidRPr="00966FAE" w:rsidRDefault="00373455" w:rsidP="00373455">
            <w:pPr>
              <w:ind w:left="20"/>
              <w:jc w:val="center"/>
              <w:rPr>
                <w:color w:val="auto"/>
              </w:rPr>
            </w:pPr>
          </w:p>
        </w:tc>
      </w:tr>
    </w:tbl>
    <w:p w:rsidR="00437CD0" w:rsidRPr="00966FAE" w:rsidRDefault="00437CD0">
      <w:pPr>
        <w:spacing w:after="0"/>
        <w:ind w:left="64"/>
        <w:jc w:val="center"/>
        <w:rPr>
          <w:rFonts w:ascii="Times New Roman" w:eastAsia="Times New Roman" w:hAnsi="Times New Roman" w:cs="Times New Roman"/>
          <w:color w:val="auto"/>
          <w:sz w:val="26"/>
        </w:rPr>
      </w:pPr>
    </w:p>
    <w:p w:rsidR="00687330" w:rsidRPr="00966FAE" w:rsidRDefault="00687330">
      <w:pPr>
        <w:spacing w:after="0"/>
        <w:ind w:left="64"/>
        <w:jc w:val="center"/>
        <w:rPr>
          <w:rFonts w:ascii="Times New Roman" w:eastAsia="Times New Roman" w:hAnsi="Times New Roman" w:cs="Times New Roman"/>
          <w:color w:val="auto"/>
          <w:sz w:val="26"/>
        </w:rPr>
      </w:pPr>
    </w:p>
    <w:p w:rsidR="00437CD0" w:rsidRPr="00966FAE" w:rsidRDefault="00437CD0">
      <w:pPr>
        <w:spacing w:after="0"/>
        <w:ind w:left="64"/>
        <w:jc w:val="center"/>
        <w:rPr>
          <w:rFonts w:ascii="Times New Roman" w:eastAsia="Times New Roman" w:hAnsi="Times New Roman" w:cs="Times New Roman"/>
          <w:color w:val="auto"/>
          <w:sz w:val="26"/>
        </w:rPr>
      </w:pPr>
    </w:p>
    <w:p w:rsidR="00437CD0" w:rsidRPr="00966FAE" w:rsidRDefault="00FF19A3" w:rsidP="00437CD0">
      <w:pPr>
        <w:spacing w:after="0"/>
        <w:ind w:left="-5" w:hanging="10"/>
        <w:rPr>
          <w:b/>
          <w:color w:val="auto"/>
        </w:rPr>
      </w:pPr>
      <w:r w:rsidRPr="00966FAE">
        <w:rPr>
          <w:rFonts w:ascii="Times New Roman" w:eastAsia="Times New Roman" w:hAnsi="Times New Roman" w:cs="Times New Roman"/>
          <w:color w:val="auto"/>
          <w:sz w:val="26"/>
        </w:rPr>
        <w:lastRenderedPageBreak/>
        <w:t xml:space="preserve"> </w:t>
      </w:r>
      <w:r w:rsidR="00437CD0" w:rsidRPr="00966FAE">
        <w:rPr>
          <w:rFonts w:ascii="Times New Roman" w:eastAsia="Times New Roman" w:hAnsi="Times New Roman" w:cs="Times New Roman"/>
          <w:b/>
          <w:color w:val="auto"/>
          <w:sz w:val="26"/>
        </w:rPr>
        <w:t>Členská základňa a aktivity na území mesta</w:t>
      </w:r>
    </w:p>
    <w:tbl>
      <w:tblPr>
        <w:tblStyle w:val="TableGrid"/>
        <w:tblW w:w="92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8" w:type="dxa"/>
          <w:right w:w="678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966FAE" w:rsidRPr="00966FAE" w:rsidTr="00494B96">
        <w:trPr>
          <w:trHeight w:val="310"/>
        </w:trPr>
        <w:tc>
          <w:tcPr>
            <w:tcW w:w="4606" w:type="dxa"/>
          </w:tcPr>
          <w:p w:rsidR="00293B04" w:rsidRPr="00966FAE" w:rsidRDefault="00437CD0" w:rsidP="00687330">
            <w:pPr>
              <w:ind w:right="-28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Počet členov organizácie</w:t>
            </w:r>
            <w:r w:rsidR="00293B04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437CD0" w:rsidRPr="00966FAE" w:rsidRDefault="00293B04" w:rsidP="00687330">
            <w:pPr>
              <w:ind w:right="-28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z toho počet členov</w:t>
            </w:r>
            <w:r w:rsidR="00437CD0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687330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z </w:t>
            </w:r>
            <w:r w:rsidR="00437CD0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Malaciek</w:t>
            </w:r>
            <w:r w:rsidR="00687330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4605" w:type="dxa"/>
          </w:tcPr>
          <w:p w:rsidR="00437CD0" w:rsidRPr="00966FAE" w:rsidRDefault="00437CD0" w:rsidP="00494B96">
            <w:pPr>
              <w:ind w:left="631"/>
              <w:jc w:val="center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66FAE" w:rsidRPr="00966FAE" w:rsidTr="00494B96">
        <w:trPr>
          <w:trHeight w:val="610"/>
        </w:trPr>
        <w:tc>
          <w:tcPr>
            <w:tcW w:w="4606" w:type="dxa"/>
          </w:tcPr>
          <w:p w:rsidR="00437CD0" w:rsidRPr="00966FAE" w:rsidRDefault="00437CD0" w:rsidP="00494B96">
            <w:pPr>
              <w:ind w:right="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Preukázanie aktivít a činností vykonávaných na území mesta</w:t>
            </w:r>
            <w:r w:rsidR="00687330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4605" w:type="dxa"/>
          </w:tcPr>
          <w:p w:rsidR="00437CD0" w:rsidRPr="00966FAE" w:rsidRDefault="00437CD0" w:rsidP="00494B96">
            <w:pPr>
              <w:ind w:left="633"/>
              <w:jc w:val="center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</w:tbl>
    <w:p w:rsidR="00437CD0" w:rsidRPr="00966FAE" w:rsidRDefault="00437CD0" w:rsidP="00437CD0">
      <w:pPr>
        <w:spacing w:after="0"/>
        <w:ind w:left="64"/>
        <w:jc w:val="center"/>
        <w:rPr>
          <w:color w:val="auto"/>
        </w:rPr>
      </w:pPr>
      <w:r w:rsidRPr="00966FAE">
        <w:rPr>
          <w:rFonts w:ascii="Times New Roman" w:eastAsia="Times New Roman" w:hAnsi="Times New Roman" w:cs="Times New Roman"/>
          <w:color w:val="auto"/>
          <w:sz w:val="26"/>
        </w:rPr>
        <w:t xml:space="preserve"> </w:t>
      </w:r>
    </w:p>
    <w:p w:rsidR="00B5401B" w:rsidRPr="00966FAE" w:rsidRDefault="00B5401B">
      <w:pPr>
        <w:spacing w:after="0"/>
        <w:ind w:left="64"/>
        <w:jc w:val="center"/>
        <w:rPr>
          <w:color w:val="auto"/>
        </w:rPr>
      </w:pPr>
    </w:p>
    <w:p w:rsidR="00373455" w:rsidRPr="00966FAE" w:rsidRDefault="00373455">
      <w:pPr>
        <w:spacing w:after="0"/>
        <w:ind w:left="-5" w:hanging="10"/>
        <w:rPr>
          <w:rFonts w:ascii="Times New Roman" w:eastAsia="Times New Roman" w:hAnsi="Times New Roman" w:cs="Times New Roman"/>
          <w:b/>
          <w:color w:val="auto"/>
          <w:sz w:val="26"/>
        </w:rPr>
      </w:pPr>
    </w:p>
    <w:p w:rsidR="00B5401B" w:rsidRPr="00966FAE" w:rsidRDefault="00FF19A3">
      <w:pPr>
        <w:spacing w:after="0"/>
        <w:ind w:left="-5" w:hanging="10"/>
        <w:rPr>
          <w:b/>
          <w:color w:val="auto"/>
        </w:rPr>
      </w:pPr>
      <w:r w:rsidRPr="00966FAE">
        <w:rPr>
          <w:rFonts w:ascii="Times New Roman" w:eastAsia="Times New Roman" w:hAnsi="Times New Roman" w:cs="Times New Roman"/>
          <w:b/>
          <w:color w:val="auto"/>
          <w:sz w:val="26"/>
        </w:rPr>
        <w:t xml:space="preserve">Výška požadovanej dotácie: </w:t>
      </w:r>
    </w:p>
    <w:tbl>
      <w:tblPr>
        <w:tblStyle w:val="TableGrid"/>
        <w:tblW w:w="92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8" w:type="dxa"/>
          <w:right w:w="678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966FAE" w:rsidRPr="00966FAE" w:rsidTr="00373455">
        <w:trPr>
          <w:trHeight w:val="310"/>
        </w:trPr>
        <w:tc>
          <w:tcPr>
            <w:tcW w:w="4606" w:type="dxa"/>
          </w:tcPr>
          <w:p w:rsidR="00B5401B" w:rsidRPr="00966FAE" w:rsidRDefault="00FF19A3">
            <w:pPr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Požadovaná výška dotácie v Eur: </w:t>
            </w:r>
          </w:p>
        </w:tc>
        <w:tc>
          <w:tcPr>
            <w:tcW w:w="4605" w:type="dxa"/>
          </w:tcPr>
          <w:p w:rsidR="00B5401B" w:rsidRPr="00966FAE" w:rsidRDefault="00FF19A3">
            <w:pPr>
              <w:ind w:left="631"/>
              <w:jc w:val="center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66FAE" w:rsidRPr="00966FAE" w:rsidTr="00373455">
        <w:trPr>
          <w:trHeight w:val="610"/>
        </w:trPr>
        <w:tc>
          <w:tcPr>
            <w:tcW w:w="4606" w:type="dxa"/>
          </w:tcPr>
          <w:p w:rsidR="00B5401B" w:rsidRPr="00966FAE" w:rsidRDefault="00373455">
            <w:pPr>
              <w:ind w:right="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Celkový rozpočet na činnosť</w:t>
            </w:r>
            <w:r w:rsidR="00F94326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="00F94326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akciu</w:t>
            </w:r>
            <w:r w:rsidR="00F94326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="00F94326"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66F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podujatie:</w:t>
            </w:r>
          </w:p>
        </w:tc>
        <w:tc>
          <w:tcPr>
            <w:tcW w:w="4605" w:type="dxa"/>
          </w:tcPr>
          <w:p w:rsidR="00B5401B" w:rsidRPr="00966FAE" w:rsidRDefault="00FF19A3">
            <w:pPr>
              <w:ind w:left="633"/>
              <w:jc w:val="center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66FAE" w:rsidRPr="00966FAE" w:rsidTr="00373455">
        <w:trPr>
          <w:trHeight w:val="610"/>
        </w:trPr>
        <w:tc>
          <w:tcPr>
            <w:tcW w:w="4606" w:type="dxa"/>
          </w:tcPr>
          <w:p w:rsidR="00373455" w:rsidRPr="00966FAE" w:rsidRDefault="00373455" w:rsidP="00373455">
            <w:pPr>
              <w:ind w:right="39"/>
              <w:jc w:val="both"/>
              <w:rPr>
                <w:color w:val="auto"/>
              </w:rPr>
            </w:pPr>
            <w:r w:rsidRPr="00966FA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Spolufinancovanie akcie/podujatia z vlastných/iných zdrojov vo výške: </w:t>
            </w:r>
          </w:p>
        </w:tc>
        <w:tc>
          <w:tcPr>
            <w:tcW w:w="4605" w:type="dxa"/>
          </w:tcPr>
          <w:p w:rsidR="00373455" w:rsidRPr="00966FAE" w:rsidRDefault="00373455" w:rsidP="00373455">
            <w:pPr>
              <w:ind w:left="63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</w:tc>
      </w:tr>
    </w:tbl>
    <w:p w:rsidR="00B5401B" w:rsidRDefault="00FF19A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73455" w:rsidRDefault="00373455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B5401B" w:rsidRDefault="00FF19A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Vyhlasujem, že údaje uvedené v žiadosti sú v celom rozsahu úplné a pravdivé. Týmto zároveň udeľujem súhlas so spracúvaním osobných údajov uvedených v tejto žiadosti v súlade s platnou legislatívou v oblasti ochrany osobných údajov. </w:t>
      </w:r>
    </w:p>
    <w:p w:rsidR="00B5401B" w:rsidRDefault="00FF19A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5401B" w:rsidRDefault="00FF19A3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5401B" w:rsidRDefault="00FF19A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Dátum a podpis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štatutárneho zástupcu žiadateľa: .................................................. </w:t>
      </w:r>
    </w:p>
    <w:sectPr w:rsidR="00B5401B" w:rsidSect="00D44D25">
      <w:pgSz w:w="11906" w:h="16838"/>
      <w:pgMar w:top="993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B7F" w:rsidRDefault="00A36B7F" w:rsidP="00147DFF">
      <w:pPr>
        <w:spacing w:after="0" w:line="240" w:lineRule="auto"/>
      </w:pPr>
      <w:r>
        <w:separator/>
      </w:r>
    </w:p>
  </w:endnote>
  <w:endnote w:type="continuationSeparator" w:id="0">
    <w:p w:rsidR="00A36B7F" w:rsidRDefault="00A36B7F" w:rsidP="001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B7F" w:rsidRDefault="00A36B7F" w:rsidP="00147DFF">
      <w:pPr>
        <w:spacing w:after="0" w:line="240" w:lineRule="auto"/>
      </w:pPr>
      <w:r>
        <w:separator/>
      </w:r>
    </w:p>
  </w:footnote>
  <w:footnote w:type="continuationSeparator" w:id="0">
    <w:p w:rsidR="00A36B7F" w:rsidRDefault="00A36B7F" w:rsidP="0014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114D7"/>
    <w:multiLevelType w:val="hybridMultilevel"/>
    <w:tmpl w:val="8FEE0DCA"/>
    <w:lvl w:ilvl="0" w:tplc="B73E6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1B"/>
    <w:rsid w:val="000202D9"/>
    <w:rsid w:val="0004639D"/>
    <w:rsid w:val="0010363C"/>
    <w:rsid w:val="00147DFF"/>
    <w:rsid w:val="00293B04"/>
    <w:rsid w:val="003622CF"/>
    <w:rsid w:val="00373455"/>
    <w:rsid w:val="00437CD0"/>
    <w:rsid w:val="00542A88"/>
    <w:rsid w:val="005E41EE"/>
    <w:rsid w:val="00687330"/>
    <w:rsid w:val="00755612"/>
    <w:rsid w:val="007E6AC2"/>
    <w:rsid w:val="00884E38"/>
    <w:rsid w:val="00966FAE"/>
    <w:rsid w:val="009E7017"/>
    <w:rsid w:val="00A36B7F"/>
    <w:rsid w:val="00A525AB"/>
    <w:rsid w:val="00B22535"/>
    <w:rsid w:val="00B5401B"/>
    <w:rsid w:val="00CD455E"/>
    <w:rsid w:val="00D363E9"/>
    <w:rsid w:val="00D44D25"/>
    <w:rsid w:val="00E879C9"/>
    <w:rsid w:val="00EB3E38"/>
    <w:rsid w:val="00F94326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09AC"/>
  <w15:docId w15:val="{08F4A2C5-9EB6-4A8D-B4EB-2032C84C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755612"/>
    <w:pPr>
      <w:ind w:left="720"/>
      <w:contextualSpacing/>
    </w:pPr>
  </w:style>
  <w:style w:type="table" w:styleId="Mriekatabuky">
    <w:name w:val="Table Grid"/>
    <w:basedOn w:val="Normlnatabuka"/>
    <w:uiPriority w:val="39"/>
    <w:rsid w:val="004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7DFF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1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7D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PrÃloha 1 k VZN dotÃ¡cie.doc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PrÃloha 1 k VZN dotÃ¡cie.doc</dc:title>
  <dc:subject/>
  <dc:creator>parakova</dc:creator>
  <cp:keywords/>
  <cp:lastModifiedBy>Hricová Romana</cp:lastModifiedBy>
  <cp:revision>2</cp:revision>
  <cp:lastPrinted>2024-11-25T08:02:00Z</cp:lastPrinted>
  <dcterms:created xsi:type="dcterms:W3CDTF">2024-12-17T11:22:00Z</dcterms:created>
  <dcterms:modified xsi:type="dcterms:W3CDTF">2024-12-17T11:22:00Z</dcterms:modified>
</cp:coreProperties>
</file>